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12" w:rsidRPr="00630DD0" w:rsidRDefault="00D00D8F" w:rsidP="00703412">
      <w:pPr>
        <w:spacing w:after="120"/>
        <w:jc w:val="center"/>
        <w:rPr>
          <w:rFonts w:ascii="TH SarabunIT๙" w:hAnsi="TH SarabunIT๙" w:cs="TH SarabunIT๙"/>
          <w:color w:val="FF0000"/>
        </w:rPr>
      </w:pPr>
      <w:r w:rsidRPr="00D00D8F">
        <w:rPr>
          <w:rFonts w:ascii="TH SarabunIT๙" w:eastAsia="Calibri" w:hAnsi="TH SarabunIT๙" w:cs="TH SarabunIT๙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EFF50" wp14:editId="7AB58CA1">
                <wp:simplePos x="0" y="0"/>
                <wp:positionH relativeFrom="column">
                  <wp:posOffset>1767205</wp:posOffset>
                </wp:positionH>
                <wp:positionV relativeFrom="paragraph">
                  <wp:posOffset>-527146</wp:posOffset>
                </wp:positionV>
                <wp:extent cx="2374265" cy="1403985"/>
                <wp:effectExtent l="0" t="0" r="26670" b="139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D8F" w:rsidRPr="00D00D8F" w:rsidRDefault="00D00D8F" w:rsidP="00D00D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00D8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ตัวอย่างการขอเสนอวาระ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9.15pt;margin-top:-41.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">
                <v:textbox style="mso-fit-shape-to-text:t">
                  <w:txbxContent>
                    <w:p w:rsidR="00D00D8F" w:rsidRPr="00D00D8F" w:rsidRDefault="00D00D8F" w:rsidP="00D00D8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D00D8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ตัวอย่างการขอเสนอวาระ</w:t>
                      </w:r>
                    </w:p>
                  </w:txbxContent>
                </v:textbox>
              </v:shape>
            </w:pict>
          </mc:Fallback>
        </mc:AlternateContent>
      </w:r>
      <w:r w:rsidR="00703412" w:rsidRPr="00630DD0">
        <w:rPr>
          <w:rFonts w:ascii="TH SarabunIT๙" w:hAnsi="TH SarabunIT๙" w:cs="TH SarabunIT๙"/>
          <w:noProof/>
          <w:color w:val="FF0000"/>
          <w:sz w:val="20"/>
          <w:szCs w:val="20"/>
          <w:lang w:eastAsia="en-US"/>
        </w:rPr>
        <w:drawing>
          <wp:anchor distT="0" distB="0" distL="114300" distR="114300" simplePos="0" relativeHeight="251660288" behindDoc="1" locked="0" layoutInCell="1" allowOverlap="1" wp14:anchorId="3C0E22FE" wp14:editId="056130EF">
            <wp:simplePos x="0" y="0"/>
            <wp:positionH relativeFrom="column">
              <wp:posOffset>-130613</wp:posOffset>
            </wp:positionH>
            <wp:positionV relativeFrom="paragraph">
              <wp:posOffset>-332105</wp:posOffset>
            </wp:positionV>
            <wp:extent cx="645844" cy="688769"/>
            <wp:effectExtent l="0" t="0" r="190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44" cy="68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12" w:rsidRPr="00630DD0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703412" w:rsidRPr="00630DD0" w:rsidRDefault="00703412" w:rsidP="00703412">
      <w:pPr>
        <w:rPr>
          <w:rFonts w:ascii="TH SarabunIT๙" w:hAnsi="TH SarabunIT๙" w:cs="TH SarabunIT๙"/>
          <w:sz w:val="32"/>
          <w:szCs w:val="32"/>
          <w:cs/>
        </w:rPr>
      </w:pPr>
      <w:r w:rsidRPr="00630DD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630DD0">
        <w:rPr>
          <w:rFonts w:ascii="TH SarabunIT๙" w:hAnsi="TH SarabunIT๙" w:cs="TH SarabunIT๙"/>
        </w:rPr>
        <w:tab/>
      </w:r>
      <w:r w:rsidRPr="00630DD0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630DD0">
        <w:rPr>
          <w:rFonts w:ascii="TH SarabunIT๙" w:hAnsi="TH SarabunIT๙" w:cs="TH SarabunIT๙"/>
          <w:sz w:val="32"/>
          <w:szCs w:val="32"/>
          <w:cs/>
        </w:rPr>
        <w:t>คณะครุศาสตร์  มหาวิทยาลัยนครพนม</w:t>
      </w:r>
      <w:r w:rsidRPr="00630DD0">
        <w:rPr>
          <w:rFonts w:ascii="TH SarabunIT๙" w:hAnsi="TH SarabunIT๙" w:cs="TH SarabunIT๙"/>
          <w:sz w:val="32"/>
          <w:szCs w:val="32"/>
        </w:rPr>
        <w:t xml:space="preserve">  </w:t>
      </w:r>
      <w:r w:rsidRPr="00630DD0">
        <w:rPr>
          <w:rFonts w:ascii="TH SarabunIT๙" w:hAnsi="TH SarabunIT๙" w:cs="TH SarabunIT๙"/>
          <w:sz w:val="32"/>
          <w:szCs w:val="32"/>
          <w:cs/>
        </w:rPr>
        <w:t>โทร ๐ ๔๒๕๘ ๗๑๘๑ โทรสาร  ๐ ๔๒๕๘ ๗๑๘๒</w:t>
      </w:r>
    </w:p>
    <w:p w:rsidR="00703412" w:rsidRPr="00630DD0" w:rsidRDefault="00703412" w:rsidP="00004F4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0DD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30DD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proofErr w:type="spellStart"/>
      <w:r w:rsidRPr="00630DD0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630DD0">
        <w:rPr>
          <w:rFonts w:ascii="TH SarabunIT๙" w:hAnsi="TH SarabunIT๙" w:cs="TH SarabunIT๙"/>
          <w:sz w:val="32"/>
          <w:szCs w:val="32"/>
          <w:cs/>
        </w:rPr>
        <w:t xml:space="preserve">  ๐๕๘๙.๑๘</w:t>
      </w:r>
      <w:r w:rsidRPr="00630DD0">
        <w:rPr>
          <w:rFonts w:ascii="TH SarabunIT๙" w:hAnsi="TH SarabunIT๙" w:cs="TH SarabunIT๙"/>
          <w:sz w:val="36"/>
          <w:szCs w:val="36"/>
        </w:rPr>
        <w:t>/</w:t>
      </w:r>
      <w:r w:rsidR="00E1346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0DD0">
        <w:rPr>
          <w:rFonts w:ascii="TH SarabunIT๙" w:hAnsi="TH SarabunIT๙" w:cs="TH SarabunIT๙"/>
          <w:sz w:val="32"/>
          <w:szCs w:val="32"/>
          <w:cs/>
        </w:rPr>
        <w:tab/>
      </w:r>
      <w:r w:rsidRPr="00630D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30DD0">
        <w:rPr>
          <w:rFonts w:ascii="TH SarabunIT๙" w:hAnsi="TH SarabunIT๙" w:cs="TH SarabunIT๙"/>
          <w:b/>
          <w:bCs/>
          <w:sz w:val="40"/>
          <w:szCs w:val="40"/>
          <w:cs/>
        </w:rPr>
        <w:tab/>
        <w:t xml:space="preserve">  วันที่</w:t>
      </w:r>
      <w:r w:rsidRPr="00630DD0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="00AF3754" w:rsidRPr="00630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346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342B3" w:rsidRPr="00630D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10171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630DD0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986965" w:rsidRPr="00630DD0">
        <w:rPr>
          <w:rFonts w:ascii="TH SarabunIT๙" w:hAnsi="TH SarabunIT๙" w:cs="TH SarabunIT๙"/>
          <w:sz w:val="32"/>
          <w:szCs w:val="32"/>
        </w:rPr>
        <w:t>61</w:t>
      </w:r>
      <w:r w:rsidRPr="00630DD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03412" w:rsidRPr="00630DD0" w:rsidRDefault="00703412" w:rsidP="00004F47">
      <w:pPr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630DD0">
        <w:rPr>
          <w:rFonts w:ascii="TH SarabunIT๙" w:hAnsi="TH SarabunIT๙" w:cs="TH SarabunIT๙"/>
          <w:b/>
          <w:bCs/>
          <w:spacing w:val="-10"/>
          <w:sz w:val="40"/>
          <w:szCs w:val="40"/>
          <w:cs/>
        </w:rPr>
        <w:t>เรื่อง</w:t>
      </w:r>
      <w:r w:rsidRPr="00630DD0">
        <w:rPr>
          <w:rFonts w:ascii="TH SarabunIT๙" w:hAnsi="TH SarabunIT๙" w:cs="TH SarabunIT๙"/>
          <w:spacing w:val="-10"/>
          <w:sz w:val="36"/>
          <w:szCs w:val="36"/>
        </w:rPr>
        <w:tab/>
      </w:r>
      <w:r w:rsidR="00B91CD0" w:rsidRPr="00630DD0">
        <w:rPr>
          <w:rFonts w:ascii="TH SarabunIT๙" w:hAnsi="TH SarabunIT๙" w:cs="TH SarabunIT๙"/>
          <w:spacing w:val="-6"/>
          <w:sz w:val="32"/>
          <w:szCs w:val="32"/>
          <w:cs/>
        </w:rPr>
        <w:t>ขอ</w:t>
      </w:r>
      <w:r w:rsidR="00652F5E">
        <w:rPr>
          <w:rFonts w:ascii="TH SarabunIT๙" w:hAnsi="TH SarabunIT๙" w:cs="TH SarabunIT๙" w:hint="cs"/>
          <w:spacing w:val="-6"/>
          <w:sz w:val="32"/>
          <w:szCs w:val="32"/>
          <w:cs/>
        </w:rPr>
        <w:t>เสนอ</w:t>
      </w:r>
      <w:r w:rsidR="00B91CD0" w:rsidRPr="00630DD0">
        <w:rPr>
          <w:rFonts w:ascii="TH SarabunIT๙" w:hAnsi="TH SarabunIT๙" w:cs="TH SarabunIT๙"/>
          <w:spacing w:val="-6"/>
          <w:sz w:val="32"/>
          <w:szCs w:val="32"/>
          <w:cs/>
        </w:rPr>
        <w:t>วาระ</w:t>
      </w:r>
      <w:r w:rsidR="00004F47">
        <w:rPr>
          <w:rFonts w:ascii="TH SarabunIT๙" w:hAnsi="TH SarabunIT๙" w:cs="TH SarabunIT๙" w:hint="cs"/>
          <w:spacing w:val="-6"/>
          <w:sz w:val="32"/>
          <w:szCs w:val="32"/>
          <w:cs/>
        </w:rPr>
        <w:t>เข้าที่</w:t>
      </w:r>
      <w:r w:rsidR="00B91CD0" w:rsidRPr="00630D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ประชุมคณะกรรมการประจำคณะครุศาสตร์ </w:t>
      </w:r>
      <w:r w:rsidR="00686F16" w:rsidRPr="00630D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ครั้งที่ </w:t>
      </w:r>
      <w:r w:rsidR="00D10171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="00B91CD0" w:rsidRPr="00630DD0">
        <w:rPr>
          <w:rFonts w:ascii="TH SarabunIT๙" w:hAnsi="TH SarabunIT๙" w:cs="TH SarabunIT๙"/>
          <w:spacing w:val="-6"/>
          <w:sz w:val="32"/>
          <w:szCs w:val="32"/>
          <w:cs/>
        </w:rPr>
        <w:t>/๒๕61</w:t>
      </w:r>
    </w:p>
    <w:p w:rsidR="00703412" w:rsidRPr="00630DD0" w:rsidRDefault="00703412" w:rsidP="00004F47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0DD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30DD0">
        <w:rPr>
          <w:rFonts w:ascii="TH SarabunIT๙" w:hAnsi="TH SarabunIT๙" w:cs="TH SarabunIT๙"/>
          <w:sz w:val="32"/>
          <w:szCs w:val="32"/>
        </w:rPr>
        <w:t xml:space="preserve">   </w:t>
      </w:r>
      <w:r w:rsidRPr="00630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5118" w:rsidRPr="00630DD0">
        <w:rPr>
          <w:rFonts w:ascii="TH SarabunIT๙" w:hAnsi="TH SarabunIT๙" w:cs="TH SarabunIT๙"/>
          <w:sz w:val="32"/>
          <w:szCs w:val="32"/>
          <w:cs/>
        </w:rPr>
        <w:t>คณบดีคณะครุศาสตร์  มหาวิทยาลัยนครพนม</w:t>
      </w:r>
    </w:p>
    <w:p w:rsidR="00703412" w:rsidRPr="00630DD0" w:rsidRDefault="003A7431" w:rsidP="00CB6A16">
      <w:pPr>
        <w:pStyle w:val="a5"/>
        <w:spacing w:before="120"/>
        <w:ind w:firstLine="144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ด้วย</w:t>
      </w:r>
      <w:r w:rsidR="00CB6A16" w:rsidRPr="00CB6A16">
        <w:rPr>
          <w:rFonts w:ascii="TH SarabunIT๙" w:hAnsi="TH SarabunIT๙" w:cs="TH SarabunIT๙"/>
          <w:sz w:val="24"/>
          <w:szCs w:val="32"/>
          <w:cs/>
        </w:rPr>
        <w:t>งานประชาสัมพันธ์ คณะครุศาสตร์ มหาวิทยาลัยนครพนม  ได้มีการจัดโครงการส่งเสริมการบริหารงานตามหลัก</w:t>
      </w:r>
      <w:proofErr w:type="spellStart"/>
      <w:r w:rsidR="00CB6A16" w:rsidRPr="00CB6A16">
        <w:rPr>
          <w:rFonts w:ascii="TH SarabunIT๙" w:hAnsi="TH SarabunIT๙" w:cs="TH SarabunIT๙"/>
          <w:sz w:val="24"/>
          <w:szCs w:val="32"/>
          <w:cs/>
        </w:rPr>
        <w:t>ธรรมาภิ</w:t>
      </w:r>
      <w:proofErr w:type="spellEnd"/>
      <w:r w:rsidR="00CB6A16" w:rsidRPr="00CB6A16">
        <w:rPr>
          <w:rFonts w:ascii="TH SarabunIT๙" w:hAnsi="TH SarabunIT๙" w:cs="TH SarabunIT๙"/>
          <w:sz w:val="24"/>
          <w:szCs w:val="32"/>
          <w:cs/>
        </w:rPr>
        <w:t>บาล คณะครุศาสตร์ กิจกรรม :  การตั้งชื่ออาคารเรียนหลังใหม่ คณะครุศาสตร์ มหาวิทยาลัยนครพนม เมื่อวันพฤหัสบดี ที่ 26 เมษายน 2561 ณ ห้องประชุมบริหาร ชั้น 3 คณะครุศาสตร์ มหาวิทยาลัยนครพนมที่ผ่านมา</w:t>
      </w:r>
      <w:r w:rsidR="004F415E">
        <w:rPr>
          <w:rFonts w:ascii="TH SarabunIT๙" w:hAnsi="TH SarabunIT๙" w:cs="TH SarabunIT๙" w:hint="cs"/>
          <w:sz w:val="24"/>
          <w:szCs w:val="32"/>
          <w:cs/>
        </w:rPr>
        <w:t xml:space="preserve"> นั้น</w:t>
      </w:r>
      <w:r w:rsidR="00113081" w:rsidRPr="00113081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6B5118" w:rsidRPr="00630DD0" w:rsidRDefault="00703412" w:rsidP="00E570FF">
      <w:pPr>
        <w:pStyle w:val="a5"/>
        <w:spacing w:before="240" w:after="120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30DD0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r w:rsidR="002C103C" w:rsidRPr="00630DD0">
        <w:rPr>
          <w:rFonts w:ascii="TH SarabunIT๙" w:hAnsi="TH SarabunIT๙" w:cs="TH SarabunIT๙"/>
          <w:sz w:val="32"/>
          <w:szCs w:val="32"/>
          <w:cs/>
        </w:rPr>
        <w:t>ฝ่าย</w:t>
      </w:r>
      <w:r w:rsidR="006B5118" w:rsidRPr="00630DD0">
        <w:rPr>
          <w:rFonts w:ascii="TH SarabunIT๙" w:hAnsi="TH SarabunIT๙" w:cs="TH SarabunIT๙"/>
          <w:sz w:val="32"/>
          <w:szCs w:val="32"/>
          <w:cs/>
        </w:rPr>
        <w:t xml:space="preserve">งานประชาสัมพันธ์ </w:t>
      </w:r>
      <w:r w:rsidR="002C103C" w:rsidRPr="00630DD0">
        <w:rPr>
          <w:rFonts w:ascii="TH SarabunIT๙" w:hAnsi="TH SarabunIT๙" w:cs="TH SarabunIT๙"/>
          <w:sz w:val="32"/>
          <w:szCs w:val="32"/>
          <w:cs/>
        </w:rPr>
        <w:t xml:space="preserve">คณะครุศาสตร์ </w:t>
      </w:r>
      <w:r w:rsidR="002C103C" w:rsidRPr="00630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มหาวิทยาลัยนครพนม </w:t>
      </w:r>
      <w:r w:rsidR="006B5118" w:rsidRPr="00630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จึงขอเสนอวาระเข้าที่ประชุมคณะกรร</w:t>
      </w:r>
      <w:r w:rsidR="004607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มการประจำคณะครุศาสตร์ ครั้งที่ </w:t>
      </w:r>
      <w:r w:rsidR="004607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="006B5118" w:rsidRPr="00630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/๒๕61 จำนวน 1 เรื่อง ดังนี้</w:t>
      </w:r>
    </w:p>
    <w:p w:rsidR="006B5118" w:rsidRPr="00630DD0" w:rsidRDefault="006B5118" w:rsidP="006B5118">
      <w:pPr>
        <w:pStyle w:val="a5"/>
        <w:spacing w:before="240"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เรื่องที่ 1 </w:t>
      </w:r>
    </w:p>
    <w:p w:rsidR="006B5118" w:rsidRPr="001470AA" w:rsidRDefault="006B5118" w:rsidP="005908D9">
      <w:pPr>
        <w:pStyle w:val="a5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30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08D9" w:rsidRPr="005908D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ชื่อวาระ</w:t>
      </w:r>
      <w:r w:rsidR="005908D9" w:rsidRPr="005908D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908D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5908D9" w:rsidRPr="005908D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5908D9" w:rsidRPr="005908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B6A16" w:rsidRPr="005908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รายงานผลการ</w:t>
      </w:r>
      <w:r w:rsidR="00CB6A16" w:rsidRPr="005908D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ตัดสินผลการประกวดการตั้งชื่ออาคารเรียนหลังใหม่  คณะครุศาสตร์</w:t>
      </w:r>
      <w:r w:rsidR="00CB6A16" w:rsidRPr="00CB6A1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มหาวิทยาลัยนครพนม</w:t>
      </w:r>
    </w:p>
    <w:p w:rsidR="00630DD0" w:rsidRPr="00630DD0" w:rsidRDefault="00630DD0" w:rsidP="00630DD0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0DD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ประเด็นที่เสนอ  </w:t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Pr="00630DD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630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 /  )  เพื่อทราบ  </w:t>
      </w:r>
      <w:r w:rsidRPr="00630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30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  )  เพื่อพิจารณา</w:t>
      </w:r>
    </w:p>
    <w:p w:rsidR="00630DD0" w:rsidRPr="00CB6A16" w:rsidRDefault="00630DD0" w:rsidP="005908D9">
      <w:pPr>
        <w:pStyle w:val="a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30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สรุปเรื่อง  </w:t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 </w:t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="00CB6A16" w:rsidRPr="00CB6A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งานประชาสัมพันธ์ คณะครุศาสตร์ มหาวิทยาลัยนครพนม  ได้มีการจัดโครงการส่งเสริมการบริหารงานตามหลัก</w:t>
      </w:r>
      <w:proofErr w:type="spellStart"/>
      <w:r w:rsidR="00CB6A16" w:rsidRPr="00CB6A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="00CB6A16" w:rsidRPr="00CB6A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 คณะครุศาสตร์ กิจกรรม :  การตั้งชื่ออาคารเรียนหลังใหม่ คณะครุศาสตร์ มหาวิทยาลัยนครพนม</w:t>
      </w:r>
      <w:r w:rsidR="00CB6A1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CB6A16" w:rsidRPr="00CB6A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เมื่อ</w:t>
      </w:r>
      <w:r w:rsidR="00CB6A16" w:rsidRPr="00CB6A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วันพฤหัสบดี ที่ 26 เมษายน 2561 ณ ห้องประชุมบริหาร ชั้น 3 คณะครุศาสตร์ มหาวิทยาลัยนครพนม</w:t>
      </w:r>
      <w:r w:rsidR="00CB6A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ที่ผ่านมา โดยคณะกรรมการ</w:t>
      </w:r>
      <w:r w:rsidR="00CB6A16" w:rsidRPr="00CB6A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งานประชาสัมพันธ์ </w:t>
      </w:r>
      <w:r w:rsidR="00CB6A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ได้ตัดสินผลการประกวด</w:t>
      </w:r>
      <w:r w:rsidR="00CB6A16" w:rsidRPr="00CB6A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ตั้งชื่ออาคารเรียนหลังใหม่</w:t>
      </w:r>
      <w:r w:rsidR="00CB6A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เป็นที่เสร็จสิ้นแล้ว จึงขอรายงาน</w:t>
      </w:r>
      <w:r w:rsidR="00CB6A16" w:rsidRPr="00CB6A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ผลการประกวด</w:t>
      </w:r>
      <w:r w:rsidR="00CB6A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เสนอคณะกรรมการที่ประชุมทราบ</w:t>
      </w:r>
      <w:r w:rsidR="00617C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โดยมีผู้ส่งชื่ออาคารเข้าร่วมประกวด จำนวน 6 ชื่อ คณะกรรมการได้ทำการสรุปผลการผลการประกวดโดยชื่อที่ได้รับรางวัลชนะเลิศ คือ </w:t>
      </w:r>
      <w:proofErr w:type="spellStart"/>
      <w:r w:rsidR="00617C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พิทย</w:t>
      </w:r>
      <w:proofErr w:type="spellEnd"/>
      <w:r w:rsidR="00617C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ปกรณ์ ซึ่งจะใช้เป็นชื่ออาคารเรียนหลังใหม่ คณะครุศาสตร์  มหาวิทยาลัยนครพนมต่อไป</w:t>
      </w:r>
    </w:p>
    <w:p w:rsidR="00353109" w:rsidRPr="00630DD0" w:rsidRDefault="00353109" w:rsidP="00630DD0">
      <w:pPr>
        <w:pStyle w:val="a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35310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ผู้เสนอวาระ  :  </w:t>
      </w:r>
      <w:r w:rsidRPr="005908D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</w:t>
      </w:r>
      <w:proofErr w:type="spellStart"/>
      <w:r w:rsidRPr="005908D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ชนิ</w:t>
      </w:r>
      <w:proofErr w:type="spellEnd"/>
      <w:r w:rsidRPr="005908D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ดา  ขัดทะเสมา</w:t>
      </w:r>
    </w:p>
    <w:p w:rsidR="00630DD0" w:rsidRPr="00630DD0" w:rsidRDefault="00630DD0" w:rsidP="00630DD0">
      <w:pPr>
        <w:pStyle w:val="a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630D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ผู้ชี้แจง  </w:t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 </w:t>
      </w:r>
      <w:r w:rsidRPr="00630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ผู้ช่วยศาสตราจารย์สุธิดา  </w:t>
      </w:r>
      <w:proofErr w:type="spellStart"/>
      <w:r w:rsidRPr="00630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เลขะ</w:t>
      </w:r>
      <w:proofErr w:type="spellEnd"/>
      <w:r w:rsidRPr="00630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วัฒนะ</w:t>
      </w:r>
      <w:r w:rsidR="001470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 xml:space="preserve"> </w:t>
      </w:r>
      <w:r w:rsidR="001470AA" w:rsidRPr="001470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รองคณบดีฝ่ายบริหารและแผน</w:t>
      </w:r>
    </w:p>
    <w:p w:rsidR="00703412" w:rsidRPr="00630DD0" w:rsidRDefault="00703412" w:rsidP="00703412">
      <w:pPr>
        <w:pStyle w:val="a3"/>
        <w:spacing w:before="240"/>
        <w:ind w:left="720" w:firstLine="720"/>
        <w:jc w:val="thaiDistribute"/>
        <w:rPr>
          <w:rFonts w:ascii="TH SarabunIT๙" w:hAnsi="TH SarabunIT๙" w:cs="TH SarabunIT๙"/>
        </w:rPr>
      </w:pPr>
      <w:r w:rsidRPr="00630DD0">
        <w:rPr>
          <w:rFonts w:ascii="TH SarabunIT๙" w:hAnsi="TH SarabunIT๙" w:cs="TH SarabunIT๙"/>
          <w:cs/>
        </w:rPr>
        <w:t>จึงเรียนมาเพื่อ</w:t>
      </w:r>
      <w:r w:rsidR="00630DD0" w:rsidRPr="00630DD0">
        <w:rPr>
          <w:rFonts w:ascii="TH SarabunIT๙" w:hAnsi="TH SarabunIT๙" w:cs="TH SarabunIT๙"/>
          <w:cs/>
        </w:rPr>
        <w:t>โปรดพิจารณาและดำเนินการในส่วนที่เกี่ยวข้องต่อไป</w:t>
      </w:r>
      <w:r w:rsidRPr="00630DD0">
        <w:rPr>
          <w:rFonts w:ascii="TH SarabunIT๙" w:hAnsi="TH SarabunIT๙" w:cs="TH SarabunIT๙"/>
          <w:cs/>
        </w:rPr>
        <w:t xml:space="preserve"> </w:t>
      </w:r>
    </w:p>
    <w:p w:rsidR="00703412" w:rsidRPr="00630DD0" w:rsidRDefault="00703412" w:rsidP="00703412">
      <w:pPr>
        <w:pStyle w:val="a3"/>
        <w:jc w:val="thaiDistribute"/>
        <w:rPr>
          <w:rFonts w:ascii="TH SarabunIT๙" w:hAnsi="TH SarabunIT๙" w:cs="TH SarabunIT๙"/>
        </w:rPr>
      </w:pPr>
    </w:p>
    <w:p w:rsidR="00686F16" w:rsidRPr="00630DD0" w:rsidRDefault="00686F16" w:rsidP="00703412">
      <w:pPr>
        <w:rPr>
          <w:rFonts w:ascii="TH SarabunIT๙" w:hAnsi="TH SarabunIT๙" w:cs="TH SarabunIT๙"/>
          <w:sz w:val="32"/>
          <w:szCs w:val="32"/>
        </w:rPr>
      </w:pPr>
    </w:p>
    <w:p w:rsidR="00384817" w:rsidRDefault="00384817" w:rsidP="00703412">
      <w:pPr>
        <w:rPr>
          <w:rFonts w:ascii="TH SarabunIT๙" w:hAnsi="TH SarabunIT๙" w:cs="TH SarabunIT๙"/>
          <w:sz w:val="32"/>
          <w:szCs w:val="32"/>
        </w:rPr>
      </w:pPr>
    </w:p>
    <w:p w:rsidR="00703412" w:rsidRPr="00630DD0" w:rsidRDefault="00353109" w:rsidP="00703412">
      <w:pPr>
        <w:rPr>
          <w:rFonts w:ascii="TH SarabunIT๙" w:hAnsi="TH SarabunIT๙" w:cs="TH SarabunIT๙"/>
          <w:sz w:val="32"/>
          <w:szCs w:val="32"/>
        </w:rPr>
      </w:pPr>
      <w:r w:rsidRPr="00101B17">
        <w:rPr>
          <w:rFonts w:ascii="TH SarabunIT๙" w:hAnsi="TH SarabunIT๙" w:cs="TH SarabunIT๙"/>
          <w:noProof/>
          <w:cs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6DDFB" wp14:editId="679ED214">
                <wp:simplePos x="0" y="0"/>
                <wp:positionH relativeFrom="column">
                  <wp:posOffset>1931670</wp:posOffset>
                </wp:positionH>
                <wp:positionV relativeFrom="paragraph">
                  <wp:posOffset>17708</wp:posOffset>
                </wp:positionV>
                <wp:extent cx="4048125" cy="140398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46E" w:rsidRPr="00126324" w:rsidRDefault="00E1346E" w:rsidP="00E134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12632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ผู้ช่วยศาสตราจารย์สุธิดา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เลขะ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วัฒนะ</w:t>
                            </w:r>
                            <w:r w:rsidRPr="0012632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1346E" w:rsidRPr="004D4967" w:rsidRDefault="00E1346E" w:rsidP="00E134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12632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รองคณบดีฝ่าย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บริหารและแผน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52.1pt;margin-top:1.4pt;width:318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" filled="f" stroked="f">
                <v:textbox style="mso-fit-shape-to-text:t">
                  <w:txbxContent>
                    <w:p w:rsidR="00E1346E" w:rsidRPr="00126324" w:rsidRDefault="00E1346E" w:rsidP="00E1346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12632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ผู้ช่วยศาสตราจารย์สุธิดา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เลขะ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วัฒนะ</w:t>
                      </w:r>
                      <w:r w:rsidRPr="0012632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E1346E" w:rsidRPr="004D4967" w:rsidRDefault="00E1346E" w:rsidP="00E1346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12632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รองคณบดีฝ่าย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บริหารและแผน</w:t>
                      </w:r>
                    </w:p>
                  </w:txbxContent>
                </v:textbox>
              </v:shape>
            </w:pict>
          </mc:Fallback>
        </mc:AlternateContent>
      </w:r>
    </w:p>
    <w:p w:rsidR="00703412" w:rsidRPr="00630DD0" w:rsidRDefault="00703412" w:rsidP="00703412">
      <w:pPr>
        <w:pStyle w:val="a5"/>
        <w:rPr>
          <w:rFonts w:ascii="TH SarabunIT๙" w:hAnsi="TH SarabunIT๙" w:cs="TH SarabunIT๙"/>
          <w:sz w:val="32"/>
          <w:szCs w:val="32"/>
        </w:rPr>
      </w:pPr>
      <w:r w:rsidRPr="00630DD0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                                           </w:t>
      </w:r>
      <w:r w:rsidRPr="00630DD0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</w:p>
    <w:p w:rsidR="00703412" w:rsidRPr="00630DD0" w:rsidRDefault="00703412" w:rsidP="00703412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pPr w:leftFromText="180" w:rightFromText="180" w:vertAnchor="text" w:horzAnchor="margin" w:tblpXSpec="center" w:tblpY="81"/>
        <w:tblW w:w="10632" w:type="dxa"/>
        <w:tblLook w:val="04A0" w:firstRow="1" w:lastRow="0" w:firstColumn="1" w:lastColumn="0" w:noHBand="0" w:noVBand="1"/>
      </w:tblPr>
      <w:tblGrid>
        <w:gridCol w:w="3085"/>
        <w:gridCol w:w="3329"/>
        <w:gridCol w:w="4218"/>
      </w:tblGrid>
      <w:tr w:rsidR="00004F47" w:rsidTr="00004F47">
        <w:trPr>
          <w:trHeight w:val="2100"/>
        </w:trPr>
        <w:tc>
          <w:tcPr>
            <w:tcW w:w="3085" w:type="dxa"/>
          </w:tcPr>
          <w:p w:rsidR="00004F47" w:rsidRPr="00004F47" w:rsidRDefault="00004F47" w:rsidP="00004F4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04F4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เรียน คณบดี</w:t>
            </w:r>
          </w:p>
          <w:p w:rsidR="00004F47" w:rsidRPr="00004F47" w:rsidRDefault="00004F47" w:rsidP="00004F4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04F4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  </w:t>
            </w:r>
            <w:r w:rsidRPr="00004F4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เพื่อโปรดพิจารณาอนุญาต และมอบงานเลขานุการฯ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4F4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นำเข้าบรรจุ</w:t>
            </w:r>
            <w:r w:rsidR="00C6749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ในระเบียบวาระการประชุมครั้งที่     </w:t>
            </w:r>
            <w:bookmarkStart w:id="0" w:name="_GoBack"/>
            <w:bookmarkEnd w:id="0"/>
            <w:r w:rsidRPr="00004F4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/2561</w:t>
            </w:r>
            <w:r w:rsidRPr="00004F4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:rsidR="00004F47" w:rsidRPr="009D42D3" w:rsidRDefault="00004F47" w:rsidP="00004F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004F47" w:rsidRPr="009D42D3" w:rsidRDefault="00004F47" w:rsidP="00004F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004F47" w:rsidRPr="009D42D3" w:rsidRDefault="00004F47" w:rsidP="00004F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D42D3"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>(นาง</w:t>
            </w:r>
            <w:proofErr w:type="spellStart"/>
            <w:r w:rsidRPr="009D42D3"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>ภัคณัท</w:t>
            </w:r>
            <w:proofErr w:type="spellEnd"/>
            <w:r w:rsidRPr="009D42D3"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 xml:space="preserve">  หตะเสน)</w:t>
            </w:r>
          </w:p>
          <w:p w:rsidR="00004F47" w:rsidRPr="009D42D3" w:rsidRDefault="00004F47" w:rsidP="00004F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D42D3"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>เลขานุการประจำคณะครุศาสตร์</w:t>
            </w:r>
          </w:p>
        </w:tc>
        <w:tc>
          <w:tcPr>
            <w:tcW w:w="3329" w:type="dxa"/>
          </w:tcPr>
          <w:p w:rsidR="00004F47" w:rsidRPr="00D00D8F" w:rsidRDefault="00004F47" w:rsidP="00004F47">
            <w:pPr>
              <w:rPr>
                <w:rFonts w:ascii="TH SarabunIT๙" w:hAnsi="TH SarabunIT๙" w:cs="TH SarabunIT๙"/>
                <w:b/>
                <w:bCs/>
                <w:sz w:val="22"/>
              </w:rPr>
            </w:pPr>
            <w:r w:rsidRPr="00D00D8F">
              <w:rPr>
                <w:rFonts w:ascii="TH SarabunIT๙" w:hAnsi="TH SarabunIT๙" w:cs="TH SarabunIT๙"/>
                <w:b/>
                <w:bCs/>
                <w:sz w:val="22"/>
                <w:cs/>
              </w:rPr>
              <w:t>เรียน คณบดี</w:t>
            </w:r>
          </w:p>
          <w:p w:rsidR="00004F47" w:rsidRPr="00D00D8F" w:rsidRDefault="00004F47" w:rsidP="00004F47">
            <w:pPr>
              <w:rPr>
                <w:rFonts w:ascii="TH SarabunIT๙" w:hAnsi="TH SarabunIT๙" w:cs="TH SarabunIT๙"/>
                <w:b/>
                <w:bCs/>
                <w:sz w:val="22"/>
              </w:rPr>
            </w:pPr>
            <w:r w:rsidRPr="00D00D8F">
              <w:rPr>
                <w:rFonts w:ascii="TH SarabunIT๙" w:hAnsi="TH SarabunIT๙" w:cs="TH SarabunIT๙"/>
                <w:b/>
                <w:bCs/>
                <w:sz w:val="22"/>
                <w:cs/>
              </w:rPr>
              <w:t xml:space="preserve">   เพื่อโปรดพิจารณา และมอบ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>ตามเสนอ</w:t>
            </w:r>
          </w:p>
          <w:p w:rsidR="00004F47" w:rsidRDefault="00004F47" w:rsidP="00004F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004F47" w:rsidRPr="009D42D3" w:rsidRDefault="00004F47" w:rsidP="00004F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004F47" w:rsidRPr="009D42D3" w:rsidRDefault="00004F47" w:rsidP="00004F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004F47" w:rsidRDefault="00004F47" w:rsidP="00004F4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</w:rPr>
            </w:pPr>
          </w:p>
          <w:p w:rsidR="00004F47" w:rsidRPr="009D42D3" w:rsidRDefault="00004F47" w:rsidP="00004F4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</w:rPr>
            </w:pPr>
            <w:r w:rsidRPr="009D42D3">
              <w:rPr>
                <w:rFonts w:ascii="TH SarabunIT๙" w:hAnsi="TH SarabunIT๙" w:cs="TH SarabunIT๙"/>
                <w:b/>
                <w:bCs/>
                <w:sz w:val="22"/>
                <w:cs/>
              </w:rPr>
              <w:t>(</w:t>
            </w:r>
            <w:r w:rsidRPr="009D42D3"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 xml:space="preserve">ผู้ช่วยศาสตราจารย์สุธิดา  </w:t>
            </w:r>
            <w:proofErr w:type="spellStart"/>
            <w:r w:rsidRPr="009D42D3"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>เลขะ</w:t>
            </w:r>
            <w:proofErr w:type="spellEnd"/>
            <w:r w:rsidRPr="009D42D3"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>วัฒนะ</w:t>
            </w:r>
            <w:r w:rsidRPr="009D42D3">
              <w:rPr>
                <w:rFonts w:ascii="TH SarabunIT๙" w:hAnsi="TH SarabunIT๙" w:cs="TH SarabunIT๙"/>
                <w:b/>
                <w:bCs/>
                <w:sz w:val="22"/>
                <w:cs/>
              </w:rPr>
              <w:t>)</w:t>
            </w:r>
          </w:p>
          <w:p w:rsidR="00004F47" w:rsidRPr="009D42D3" w:rsidRDefault="00004F47" w:rsidP="00004F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D42D3">
              <w:rPr>
                <w:rFonts w:ascii="TH SarabunIT๙" w:hAnsi="TH SarabunIT๙" w:cs="TH SarabunIT๙"/>
                <w:b/>
                <w:bCs/>
                <w:sz w:val="22"/>
                <w:cs/>
              </w:rPr>
              <w:t>รองคณบดีฝ่าย</w:t>
            </w:r>
            <w:r w:rsidRPr="009D42D3"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>บริหารและแผน</w:t>
            </w:r>
          </w:p>
          <w:p w:rsidR="00004F47" w:rsidRPr="009D42D3" w:rsidRDefault="00004F47" w:rsidP="00004F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218" w:type="dxa"/>
          </w:tcPr>
          <w:p w:rsidR="00004F47" w:rsidRPr="00D00D8F" w:rsidRDefault="00004F47" w:rsidP="00004F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00D8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lastRenderedPageBreak/>
              <w:t>อนุญาต</w:t>
            </w:r>
          </w:p>
          <w:p w:rsidR="00004F47" w:rsidRDefault="00004F47" w:rsidP="00004F4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</w:rPr>
            </w:pPr>
          </w:p>
          <w:p w:rsidR="00004F47" w:rsidRPr="009D42D3" w:rsidRDefault="00004F47" w:rsidP="00004F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004F47" w:rsidRDefault="00004F47" w:rsidP="00004F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004F47" w:rsidRPr="00D00D8F" w:rsidRDefault="00004F47" w:rsidP="00004F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004F47" w:rsidRPr="009D42D3" w:rsidRDefault="00004F47" w:rsidP="00004F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004F47" w:rsidRPr="009D42D3" w:rsidRDefault="00004F47" w:rsidP="00004F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9D42D3"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  <w:t>(</w:t>
            </w:r>
            <w:r w:rsidRPr="009D42D3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ผู้ช่วยศาสตราจารย์ ว่าที่ร้อยเอก ดร.ชาญ</w:t>
            </w:r>
            <w:proofErr w:type="spellStart"/>
            <w:r w:rsidRPr="009D42D3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วิทย์</w:t>
            </w:r>
            <w:proofErr w:type="spellEnd"/>
            <w:r w:rsidRPr="009D42D3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 xml:space="preserve">  หาญริ</w:t>
            </w:r>
            <w:proofErr w:type="spellStart"/>
            <w:r w:rsidRPr="009D42D3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นทร์</w:t>
            </w:r>
            <w:proofErr w:type="spellEnd"/>
            <w:r w:rsidRPr="009D42D3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)</w:t>
            </w:r>
          </w:p>
          <w:p w:rsidR="00004F47" w:rsidRPr="009D42D3" w:rsidRDefault="00004F47" w:rsidP="00004F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D42D3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คณบดีคณะครุศาสตร์ มหาวิทยาลัยนครพนม</w:t>
            </w:r>
          </w:p>
        </w:tc>
      </w:tr>
    </w:tbl>
    <w:p w:rsidR="00703412" w:rsidRPr="00630DD0" w:rsidRDefault="00703412" w:rsidP="00703412">
      <w:pPr>
        <w:tabs>
          <w:tab w:val="left" w:pos="4395"/>
        </w:tabs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03412" w:rsidRPr="009D42D3" w:rsidRDefault="00703412" w:rsidP="009D42D3">
      <w:pPr>
        <w:tabs>
          <w:tab w:val="left" w:pos="4395"/>
        </w:tabs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</w:p>
    <w:sectPr w:rsidR="00703412" w:rsidRPr="009D42D3" w:rsidSect="00004F47">
      <w:pgSz w:w="11906" w:h="16838"/>
      <w:pgMar w:top="993" w:right="12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12"/>
    <w:rsid w:val="00000BA2"/>
    <w:rsid w:val="00004F47"/>
    <w:rsid w:val="00113081"/>
    <w:rsid w:val="001342B3"/>
    <w:rsid w:val="001440BE"/>
    <w:rsid w:val="001470AA"/>
    <w:rsid w:val="00196A81"/>
    <w:rsid w:val="00223B04"/>
    <w:rsid w:val="002C103C"/>
    <w:rsid w:val="002E765C"/>
    <w:rsid w:val="00353109"/>
    <w:rsid w:val="00384817"/>
    <w:rsid w:val="003A7431"/>
    <w:rsid w:val="003D2241"/>
    <w:rsid w:val="00446200"/>
    <w:rsid w:val="0046073C"/>
    <w:rsid w:val="0046155C"/>
    <w:rsid w:val="004F415E"/>
    <w:rsid w:val="005908D9"/>
    <w:rsid w:val="005B2F74"/>
    <w:rsid w:val="005D28F3"/>
    <w:rsid w:val="00617C06"/>
    <w:rsid w:val="00630DD0"/>
    <w:rsid w:val="00652F5E"/>
    <w:rsid w:val="00686F16"/>
    <w:rsid w:val="006B5118"/>
    <w:rsid w:val="0070203C"/>
    <w:rsid w:val="00703412"/>
    <w:rsid w:val="00747155"/>
    <w:rsid w:val="00824F65"/>
    <w:rsid w:val="009126A0"/>
    <w:rsid w:val="00922BDF"/>
    <w:rsid w:val="00986965"/>
    <w:rsid w:val="009D42D3"/>
    <w:rsid w:val="00A447B9"/>
    <w:rsid w:val="00A5735C"/>
    <w:rsid w:val="00AF3754"/>
    <w:rsid w:val="00B91CD0"/>
    <w:rsid w:val="00C56986"/>
    <w:rsid w:val="00C67491"/>
    <w:rsid w:val="00C758EE"/>
    <w:rsid w:val="00CB6A16"/>
    <w:rsid w:val="00D00D8F"/>
    <w:rsid w:val="00D10171"/>
    <w:rsid w:val="00D86A1E"/>
    <w:rsid w:val="00E1346E"/>
    <w:rsid w:val="00E570FF"/>
    <w:rsid w:val="00EC08D4"/>
    <w:rsid w:val="00F3239B"/>
    <w:rsid w:val="00F83505"/>
    <w:rsid w:val="00FD6A56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1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3412"/>
    <w:pPr>
      <w:ind w:firstLine="1440"/>
    </w:pPr>
    <w:rPr>
      <w:rFonts w:ascii="AngsanaUPC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03412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No Spacing"/>
    <w:uiPriority w:val="1"/>
    <w:qFormat/>
    <w:rsid w:val="00703412"/>
    <w:pPr>
      <w:spacing w:after="0" w:line="240" w:lineRule="auto"/>
    </w:pPr>
  </w:style>
  <w:style w:type="table" w:styleId="a6">
    <w:name w:val="Table Grid"/>
    <w:basedOn w:val="a1"/>
    <w:uiPriority w:val="59"/>
    <w:rsid w:val="0011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0D8F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00D8F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1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3412"/>
    <w:pPr>
      <w:ind w:firstLine="1440"/>
    </w:pPr>
    <w:rPr>
      <w:rFonts w:ascii="AngsanaUPC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03412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No Spacing"/>
    <w:uiPriority w:val="1"/>
    <w:qFormat/>
    <w:rsid w:val="00703412"/>
    <w:pPr>
      <w:spacing w:after="0" w:line="240" w:lineRule="auto"/>
    </w:pPr>
  </w:style>
  <w:style w:type="table" w:styleId="a6">
    <w:name w:val="Table Grid"/>
    <w:basedOn w:val="a1"/>
    <w:uiPriority w:val="59"/>
    <w:rsid w:val="0011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0D8F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00D8F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NPU</dc:creator>
  <cp:lastModifiedBy>EDU NPU</cp:lastModifiedBy>
  <cp:revision>6</cp:revision>
  <cp:lastPrinted>2018-04-27T04:54:00Z</cp:lastPrinted>
  <dcterms:created xsi:type="dcterms:W3CDTF">2018-04-27T01:13:00Z</dcterms:created>
  <dcterms:modified xsi:type="dcterms:W3CDTF">2018-04-27T05:02:00Z</dcterms:modified>
</cp:coreProperties>
</file>